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2E189EA6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1E6215">
        <w:rPr>
          <w:rFonts w:ascii="Raleway" w:hAnsi="Raleway"/>
          <w:b/>
        </w:rPr>
        <w:t xml:space="preserve">Come and See           </w:t>
      </w:r>
      <w:r w:rsidR="00DF3FBB">
        <w:rPr>
          <w:rFonts w:ascii="Raleway" w:hAnsi="Raleway"/>
          <w:b/>
        </w:rPr>
        <w:t xml:space="preserve">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April </w:t>
      </w:r>
      <w:r w:rsidR="00AA03F0">
        <w:rPr>
          <w:rFonts w:ascii="Raleway" w:hAnsi="Raleway"/>
          <w:b/>
        </w:rPr>
        <w:t>16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AA03F0">
        <w:rPr>
          <w:rFonts w:ascii="Raleway" w:hAnsi="Raleway"/>
          <w:b/>
        </w:rPr>
        <w:t>Baptism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CCB4921" w14:textId="4A8DE2B7" w:rsidR="00EA17DD" w:rsidRDefault="00AA03F0" w:rsidP="00092E2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Matthew 28:19  |  John 2:28; 14:16  |   Romans 6:1-5  |  1 Corinthians 12:13  </w:t>
      </w:r>
      <w:r>
        <w:rPr>
          <w:rFonts w:ascii="Raleway" w:hAnsi="Raleway" w:cs="Arial"/>
          <w:color w:val="000000"/>
          <w:sz w:val="20"/>
          <w:szCs w:val="20"/>
        </w:rPr>
        <w:br/>
        <w:t>2 Corinthians 5:17  |  Ephesians 1:13-14  |  Philippians 2:13; 3:12-14</w:t>
      </w:r>
    </w:p>
    <w:p w14:paraId="403F5F32" w14:textId="7CF8F732" w:rsidR="00AA03F0" w:rsidRDefault="00AA03F0" w:rsidP="00092E2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Colossians 2:12; 3:10</w:t>
      </w:r>
    </w:p>
    <w:p w14:paraId="4F7CC512" w14:textId="77777777" w:rsidR="009B23F5" w:rsidRDefault="009B23F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2A10F6C" w14:textId="1BD54610" w:rsidR="00740F17" w:rsidRDefault="00AA03F0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Baptism is a demonstration of our obedience to Jesus and our love for Him.</w:t>
      </w:r>
    </w:p>
    <w:p w14:paraId="5EB0C44B" w14:textId="77777777" w:rsidR="005C460A" w:rsidRPr="00740F17" w:rsidRDefault="005C460A" w:rsidP="00E978BA">
      <w:pPr>
        <w:spacing w:line="276" w:lineRule="auto"/>
        <w:rPr>
          <w:rFonts w:ascii="Raleway Medium" w:hAnsi="Raleway Medium"/>
        </w:rPr>
      </w:pPr>
    </w:p>
    <w:p w14:paraId="400ED8D4" w14:textId="434B67AC" w:rsidR="00740F17" w:rsidRDefault="00740F17" w:rsidP="00E978BA">
      <w:pPr>
        <w:spacing w:line="276" w:lineRule="auto"/>
        <w:rPr>
          <w:rFonts w:ascii="Raleway Medium" w:hAnsi="Raleway Medium"/>
        </w:rPr>
      </w:pPr>
    </w:p>
    <w:p w14:paraId="3ED51092" w14:textId="0EE977C6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2DA4AC64" w14:textId="77777777" w:rsidR="00D93C2D" w:rsidRPr="00740F17" w:rsidRDefault="00D93C2D" w:rsidP="00E978BA">
      <w:pPr>
        <w:spacing w:line="276" w:lineRule="auto"/>
        <w:rPr>
          <w:rFonts w:ascii="Raleway Medium" w:hAnsi="Raleway Medium"/>
        </w:rPr>
      </w:pPr>
    </w:p>
    <w:p w14:paraId="20A29642" w14:textId="7BCD11D3" w:rsidR="00740F17" w:rsidRDefault="00AA03F0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Baptism is a symbol to identify with the death, burial, and resurrection of Jesus</w:t>
      </w:r>
      <w:r w:rsidR="00D93C2D">
        <w:rPr>
          <w:rFonts w:ascii="Raleway Medium" w:hAnsi="Raleway Medium"/>
        </w:rPr>
        <w:t>.</w:t>
      </w:r>
    </w:p>
    <w:p w14:paraId="3D66EA43" w14:textId="21763A6B" w:rsidR="001E6215" w:rsidRDefault="001E6215" w:rsidP="00E978BA">
      <w:pPr>
        <w:spacing w:line="276" w:lineRule="auto"/>
        <w:rPr>
          <w:rFonts w:ascii="Raleway Medium" w:hAnsi="Raleway Medium"/>
        </w:rPr>
      </w:pPr>
    </w:p>
    <w:p w14:paraId="15A01E2A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1B98BE17" w14:textId="77777777" w:rsidR="005C460A" w:rsidRPr="00740F17" w:rsidRDefault="005C460A" w:rsidP="00E978BA">
      <w:pPr>
        <w:spacing w:line="276" w:lineRule="auto"/>
        <w:rPr>
          <w:rFonts w:ascii="Raleway Medium" w:hAnsi="Raleway Medium"/>
        </w:rPr>
      </w:pPr>
    </w:p>
    <w:p w14:paraId="5F59725B" w14:textId="0584E4E1" w:rsidR="00740F17" w:rsidRPr="00740F17" w:rsidRDefault="00740F17" w:rsidP="00E978BA">
      <w:pPr>
        <w:spacing w:line="276" w:lineRule="auto"/>
        <w:rPr>
          <w:rFonts w:ascii="Raleway Medium" w:hAnsi="Raleway Medium"/>
        </w:rPr>
      </w:pPr>
    </w:p>
    <w:p w14:paraId="514C6E9E" w14:textId="72A197CE" w:rsidR="001E6215" w:rsidRDefault="00AA03F0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Baptism is an outward expression of an inward spiritual reality that has already taken place in our life</w:t>
      </w:r>
      <w:r w:rsidR="00D93C2D">
        <w:rPr>
          <w:rFonts w:ascii="Raleway Medium" w:hAnsi="Raleway Medium"/>
        </w:rPr>
        <w:t>.</w:t>
      </w:r>
    </w:p>
    <w:p w14:paraId="3ACDBA1B" w14:textId="3AB200D5" w:rsidR="001E6215" w:rsidRDefault="001E6215" w:rsidP="00E978BA">
      <w:pPr>
        <w:spacing w:line="276" w:lineRule="auto"/>
        <w:rPr>
          <w:rFonts w:ascii="Raleway Medium" w:hAnsi="Raleway Medium"/>
        </w:rPr>
      </w:pPr>
    </w:p>
    <w:p w14:paraId="22170F50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43290F1E" w14:textId="4DC13259" w:rsidR="001E6215" w:rsidRDefault="001E6215" w:rsidP="00E978BA">
      <w:pPr>
        <w:spacing w:line="276" w:lineRule="auto"/>
        <w:rPr>
          <w:rFonts w:ascii="Raleway Medium" w:hAnsi="Raleway Medium"/>
        </w:rPr>
      </w:pPr>
    </w:p>
    <w:p w14:paraId="07B570CE" w14:textId="77777777" w:rsidR="005C460A" w:rsidRDefault="005C460A" w:rsidP="00E978BA">
      <w:pPr>
        <w:spacing w:line="276" w:lineRule="auto"/>
        <w:rPr>
          <w:rFonts w:ascii="Raleway Medium" w:hAnsi="Raleway Medium"/>
        </w:rPr>
      </w:pPr>
    </w:p>
    <w:p w14:paraId="58DB5E18" w14:textId="1137FA64" w:rsidR="00633247" w:rsidRDefault="00AA03F0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Baptism connects us to the wider Body of Christ</w:t>
      </w:r>
      <w:r w:rsidR="00D93C2D">
        <w:rPr>
          <w:rFonts w:ascii="Raleway Medium" w:hAnsi="Raleway Medium"/>
        </w:rPr>
        <w:t>.</w:t>
      </w:r>
    </w:p>
    <w:p w14:paraId="507E3990" w14:textId="69B32B8E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199AC8F8" w14:textId="621C9886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7E1442FD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7F26692B" w14:textId="7F9DA37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362D7DC" w14:textId="752ACD9E" w:rsidR="00633247" w:rsidRDefault="00AA03F0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Spiritual growth continues until the day Jesus Christ returns.</w:t>
      </w:r>
    </w:p>
    <w:p w14:paraId="342C1B43" w14:textId="1B1EAACA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028ACBDF" w14:textId="21BBDE3D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3F4994CB" w14:textId="04DDF6EF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256D15E" w14:textId="04AE3B8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228FD81A" w14:textId="0362308B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68ED08D4" w14:textId="6878A007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DC0119F" w14:textId="32F661BB" w:rsidR="0063324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 </w:t>
      </w:r>
    </w:p>
    <w:p w14:paraId="3110150E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03B81281" w14:textId="47AA986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76A5BACD" w14:textId="4EFC2F53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3BB06FE0" w14:textId="381EB799" w:rsidR="00633247" w:rsidRPr="0063324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 </w:t>
      </w:r>
    </w:p>
    <w:p w14:paraId="4F52819B" w14:textId="2B42FD23" w:rsidR="001E6215" w:rsidRDefault="001E621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641F7D08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061F2C99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4FEA958" w14:textId="68B384E9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9FEC6DF" w14:textId="4E2025E3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5A5D3E" w14:textId="77777777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27F7" w14:textId="77777777" w:rsidR="009807DA" w:rsidRDefault="009807DA" w:rsidP="00BA55C4">
      <w:r>
        <w:separator/>
      </w:r>
    </w:p>
  </w:endnote>
  <w:endnote w:type="continuationSeparator" w:id="0">
    <w:p w14:paraId="70289692" w14:textId="77777777" w:rsidR="009807DA" w:rsidRDefault="009807DA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01ED" w14:textId="77777777" w:rsidR="009807DA" w:rsidRDefault="009807DA" w:rsidP="00BA55C4">
      <w:r>
        <w:separator/>
      </w:r>
    </w:p>
  </w:footnote>
  <w:footnote w:type="continuationSeparator" w:id="0">
    <w:p w14:paraId="1768D73E" w14:textId="77777777" w:rsidR="009807DA" w:rsidRDefault="009807DA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18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17"/>
  </w:num>
  <w:num w:numId="5" w16cid:durableId="600769261">
    <w:abstractNumId w:val="8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9"/>
  </w:num>
  <w:num w:numId="10" w16cid:durableId="1729449874">
    <w:abstractNumId w:val="1"/>
  </w:num>
  <w:num w:numId="11" w16cid:durableId="2123377211">
    <w:abstractNumId w:val="12"/>
  </w:num>
  <w:num w:numId="12" w16cid:durableId="1256864884">
    <w:abstractNumId w:val="14"/>
  </w:num>
  <w:num w:numId="13" w16cid:durableId="1220752678">
    <w:abstractNumId w:val="5"/>
  </w:num>
  <w:num w:numId="14" w16cid:durableId="1022319180">
    <w:abstractNumId w:val="16"/>
  </w:num>
  <w:num w:numId="15" w16cid:durableId="26181482">
    <w:abstractNumId w:val="0"/>
  </w:num>
  <w:num w:numId="16" w16cid:durableId="1348750379">
    <w:abstractNumId w:val="11"/>
  </w:num>
  <w:num w:numId="17" w16cid:durableId="1632831472">
    <w:abstractNumId w:val="10"/>
  </w:num>
  <w:num w:numId="18" w16cid:durableId="1229849094">
    <w:abstractNumId w:val="15"/>
  </w:num>
  <w:num w:numId="19" w16cid:durableId="14368295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2023-03-26T14:50:00Z</cp:lastPrinted>
  <dcterms:created xsi:type="dcterms:W3CDTF">2023-03-26T14:50:00Z</dcterms:created>
  <dcterms:modified xsi:type="dcterms:W3CDTF">2023-04-16T14:20:00Z</dcterms:modified>
</cp:coreProperties>
</file>